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9B" w:rsidRDefault="00D41A9B" w:rsidP="00D41A9B"/>
    <w:p w:rsidR="00D41A9B" w:rsidRPr="00E4566F" w:rsidRDefault="00D41A9B" w:rsidP="00D41A9B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9C51E7">
        <w:rPr>
          <w:rFonts w:eastAsia="Calibri"/>
          <w:b/>
          <w:szCs w:val="22"/>
          <w:lang w:eastAsia="en-US"/>
        </w:rPr>
        <w:t>14.08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D41A9B" w:rsidRDefault="00D41A9B" w:rsidP="00D41A9B">
      <w:pPr>
        <w:rPr>
          <w:rFonts w:eastAsia="Calibri"/>
          <w:sz w:val="10"/>
          <w:szCs w:val="10"/>
          <w:lang w:eastAsia="en-US"/>
        </w:rPr>
      </w:pPr>
    </w:p>
    <w:p w:rsidR="00D41A9B" w:rsidRPr="00E4566F" w:rsidRDefault="00D41A9B" w:rsidP="00D41A9B">
      <w:pPr>
        <w:rPr>
          <w:rFonts w:eastAsia="Calibri"/>
          <w:sz w:val="10"/>
          <w:szCs w:val="10"/>
          <w:lang w:eastAsia="en-US"/>
        </w:rPr>
      </w:pPr>
    </w:p>
    <w:p w:rsidR="00D41A9B" w:rsidRPr="00E4566F" w:rsidRDefault="00D41A9B" w:rsidP="00D41A9B">
      <w:pPr>
        <w:rPr>
          <w:rFonts w:eastAsia="Calibri"/>
          <w:sz w:val="10"/>
          <w:szCs w:val="10"/>
          <w:lang w:eastAsia="en-US"/>
        </w:rPr>
      </w:pPr>
    </w:p>
    <w:p w:rsidR="00D41A9B" w:rsidRPr="00E4566F" w:rsidRDefault="00D41A9B" w:rsidP="00D41A9B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D41A9B" w:rsidRPr="00E4566F" w:rsidRDefault="00D41A9B" w:rsidP="00D41A9B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D41A9B" w:rsidRPr="00834762" w:rsidRDefault="00D41A9B" w:rsidP="00D41A9B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D41A9B" w:rsidRDefault="00D41A9B" w:rsidP="00D41A9B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D41A9B">
        <w:rPr>
          <w:rFonts w:eastAsia="Calibri"/>
          <w:b/>
          <w:bCs/>
          <w:i/>
          <w:iCs/>
          <w:szCs w:val="22"/>
          <w:lang w:eastAsia="en-US" w:bidi="pl-PL"/>
        </w:rPr>
        <w:t>Oczyszczanie miasta w zakresie: całoroczne oczyszczanie pasów drogowych Rejonu I i II, w tym oczyszczanie chodników, placów, terenów zieleni, ciągów pieszych i pieszo-rowerowych oraz przejść podziemnych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NP.260.45</w:t>
      </w:r>
      <w:r w:rsidRPr="009B3B8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D41A9B" w:rsidRPr="005F35E0" w:rsidRDefault="00D41A9B" w:rsidP="00D41A9B">
      <w:pPr>
        <w:jc w:val="both"/>
        <w:rPr>
          <w:rFonts w:eastAsia="Calibri"/>
          <w:b/>
          <w:szCs w:val="22"/>
          <w:lang w:eastAsia="en-US"/>
        </w:rPr>
      </w:pPr>
    </w:p>
    <w:p w:rsidR="00D41A9B" w:rsidRPr="00AF5193" w:rsidRDefault="00D41A9B" w:rsidP="00D41A9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D41A9B" w:rsidRDefault="00D41A9B" w:rsidP="00D41A9B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D41A9B" w:rsidRDefault="00D41A9B" w:rsidP="00D41A9B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D41A9B" w:rsidRDefault="00D41A9B" w:rsidP="00D41A9B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2"/>
        <w:gridCol w:w="2352"/>
        <w:gridCol w:w="2352"/>
      </w:tblGrid>
      <w:tr w:rsidR="009C51E7" w:rsidTr="009C51E7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E7" w:rsidRDefault="009C51E7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Część zadania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E7" w:rsidRDefault="009C51E7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1E7" w:rsidRDefault="009C51E7" w:rsidP="0022046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40B76">
              <w:rPr>
                <w:rFonts w:eastAsia="Calibri"/>
                <w:color w:val="000000"/>
                <w:sz w:val="20"/>
                <w:szCs w:val="20"/>
                <w:lang w:eastAsia="en-US"/>
              </w:rPr>
              <w:t>Remondis Opole. Sp. z o.o. Al. Przyjaźni 9 45-573 Opole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1E7" w:rsidRPr="00B40B76" w:rsidRDefault="009C51E7" w:rsidP="0022046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51E7">
              <w:rPr>
                <w:rFonts w:eastAsia="Calibri"/>
                <w:color w:val="000000"/>
                <w:sz w:val="20"/>
                <w:szCs w:val="20"/>
                <w:lang w:eastAsia="en-US"/>
              </w:rPr>
              <w:t>Konsorcjum: MEGATHERM Sp. z o.o. ul. Łączna 2 45-940 Opole - Lider, Przedsiębiorstwo Usługowo-Handlowe ANN-POL ul. Olsztyńska 25 45-260 Opole - Partner</w:t>
            </w:r>
          </w:p>
        </w:tc>
      </w:tr>
      <w:tr w:rsidR="009C51E7" w:rsidTr="009C51E7">
        <w:trPr>
          <w:cantSplit/>
          <w:trHeight w:val="548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1E7" w:rsidRPr="009C51E7" w:rsidRDefault="009C51E7" w:rsidP="00220463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E7" w:rsidRDefault="009C51E7" w:rsidP="009C51E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1E7" w:rsidRPr="00B40B76" w:rsidRDefault="009C51E7" w:rsidP="0022046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1E7" w:rsidRPr="00B40B76" w:rsidRDefault="009C51E7" w:rsidP="009C51E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60,00</w:t>
            </w:r>
          </w:p>
        </w:tc>
      </w:tr>
      <w:tr w:rsidR="009C51E7" w:rsidTr="009C51E7">
        <w:trPr>
          <w:cantSplit/>
          <w:trHeight w:val="546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E7" w:rsidRDefault="009C51E7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E7" w:rsidRDefault="009C51E7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Doświadczenie personelu wykonawcy (D)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E7" w:rsidRPr="00B40B76" w:rsidRDefault="009C51E7" w:rsidP="0022046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E7" w:rsidRPr="00B40B76" w:rsidRDefault="009C51E7" w:rsidP="009C51E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C51E7" w:rsidTr="009C51E7">
        <w:trPr>
          <w:cantSplit/>
          <w:trHeight w:val="546"/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E7" w:rsidRDefault="009C51E7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E7" w:rsidRDefault="009C51E7" w:rsidP="009C51E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9C51E7" w:rsidRDefault="009C51E7" w:rsidP="009C51E7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(C+D)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1E7" w:rsidRPr="00B40B76" w:rsidRDefault="009C51E7" w:rsidP="0022046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1E7" w:rsidRPr="00B40B76" w:rsidRDefault="009C51E7" w:rsidP="009C51E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100,00</w:t>
            </w:r>
          </w:p>
        </w:tc>
      </w:tr>
      <w:bookmarkEnd w:id="0"/>
      <w:tr w:rsidR="009C51E7" w:rsidTr="009C51E7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1E7" w:rsidRPr="0034503D" w:rsidRDefault="009C51E7" w:rsidP="00220463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E7" w:rsidRDefault="009C51E7" w:rsidP="009C51E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E7" w:rsidRDefault="009C51E7" w:rsidP="0022046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60,00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7" w:rsidRDefault="009C51E7" w:rsidP="0022046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</w:tr>
      <w:tr w:rsidR="009C51E7" w:rsidTr="009C51E7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1E7" w:rsidRDefault="009C51E7" w:rsidP="0022046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E7" w:rsidRDefault="009C51E7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Doświadczenie personelu wykonawcy (D)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E7" w:rsidRDefault="009C51E7" w:rsidP="0022046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7" w:rsidRDefault="009C51E7" w:rsidP="0022046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C51E7" w:rsidTr="009C51E7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E7" w:rsidRDefault="009C51E7" w:rsidP="0022046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E7" w:rsidRDefault="009C51E7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9C51E7" w:rsidRDefault="009C51E7" w:rsidP="0022046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(C+D)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E7" w:rsidRDefault="009C51E7" w:rsidP="0022046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100,00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E7" w:rsidRDefault="009C51E7" w:rsidP="0022046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</w:tr>
    </w:tbl>
    <w:p w:rsidR="00D41A9B" w:rsidRPr="005F35E0" w:rsidRDefault="00D41A9B" w:rsidP="00D41A9B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D41A9B" w:rsidRDefault="00D41A9B" w:rsidP="00D41A9B">
      <w:pPr>
        <w:jc w:val="both"/>
        <w:rPr>
          <w:rFonts w:eastAsia="Calibri"/>
          <w:b/>
          <w:szCs w:val="22"/>
          <w:lang w:eastAsia="en-US"/>
        </w:rPr>
      </w:pPr>
    </w:p>
    <w:p w:rsidR="00D41A9B" w:rsidRDefault="00D41A9B" w:rsidP="00D41A9B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D41A9B" w:rsidRDefault="00D41A9B" w:rsidP="00D41A9B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D41A9B" w:rsidRDefault="00D41A9B" w:rsidP="00D41A9B">
      <w:pPr>
        <w:jc w:val="both"/>
        <w:rPr>
          <w:rFonts w:eastAsia="Calibri"/>
          <w:szCs w:val="22"/>
          <w:lang w:eastAsia="en-US"/>
        </w:rPr>
      </w:pPr>
    </w:p>
    <w:p w:rsidR="009C51E7" w:rsidRDefault="009C51E7" w:rsidP="00D41A9B">
      <w:pPr>
        <w:pStyle w:val="Akapitzlist"/>
        <w:numPr>
          <w:ilvl w:val="1"/>
          <w:numId w:val="2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>Część 1.</w:t>
      </w:r>
    </w:p>
    <w:p w:rsidR="00E04C7A" w:rsidRDefault="00E04C7A" w:rsidP="009C51E7">
      <w:pPr>
        <w:pStyle w:val="Akapitzlist"/>
        <w:jc w:val="both"/>
        <w:rPr>
          <w:rFonts w:eastAsia="Calibri"/>
          <w:iCs/>
          <w:szCs w:val="22"/>
          <w:lang w:eastAsia="en-US"/>
        </w:rPr>
      </w:pPr>
    </w:p>
    <w:p w:rsidR="009C51E7" w:rsidRDefault="009C51E7" w:rsidP="009C51E7">
      <w:pPr>
        <w:pStyle w:val="Akapitzlist"/>
        <w:jc w:val="both"/>
        <w:rPr>
          <w:rFonts w:eastAsia="Calibri"/>
          <w:iCs/>
          <w:szCs w:val="22"/>
          <w:lang w:eastAsia="en-US"/>
        </w:rPr>
      </w:pPr>
      <w:bookmarkStart w:id="1" w:name="_GoBack"/>
      <w:bookmarkEnd w:id="1"/>
      <w:r w:rsidRPr="009C51E7">
        <w:rPr>
          <w:rFonts w:eastAsia="Calibri"/>
          <w:iCs/>
          <w:szCs w:val="22"/>
          <w:lang w:eastAsia="en-US"/>
        </w:rPr>
        <w:t xml:space="preserve">Konsorcjum: MEGATHERM Sp. z o.o. </w:t>
      </w:r>
    </w:p>
    <w:p w:rsidR="009C51E7" w:rsidRDefault="009C51E7" w:rsidP="009C51E7">
      <w:pPr>
        <w:pStyle w:val="Akapitzlist"/>
        <w:jc w:val="both"/>
        <w:rPr>
          <w:rFonts w:eastAsia="Calibri"/>
          <w:iCs/>
          <w:szCs w:val="22"/>
          <w:lang w:eastAsia="en-US"/>
        </w:rPr>
      </w:pPr>
      <w:r w:rsidRPr="009C51E7">
        <w:rPr>
          <w:rFonts w:eastAsia="Calibri"/>
          <w:iCs/>
          <w:szCs w:val="22"/>
          <w:lang w:eastAsia="en-US"/>
        </w:rPr>
        <w:t>ul</w:t>
      </w:r>
      <w:r>
        <w:rPr>
          <w:rFonts w:eastAsia="Calibri"/>
          <w:iCs/>
          <w:szCs w:val="22"/>
          <w:lang w:eastAsia="en-US"/>
        </w:rPr>
        <w:t>. Łączna 2 45-940 Opole - Lider</w:t>
      </w:r>
      <w:r w:rsidRPr="009C51E7">
        <w:rPr>
          <w:rFonts w:eastAsia="Calibri"/>
          <w:iCs/>
          <w:szCs w:val="22"/>
          <w:lang w:eastAsia="en-US"/>
        </w:rPr>
        <w:t xml:space="preserve"> </w:t>
      </w:r>
    </w:p>
    <w:p w:rsidR="009C51E7" w:rsidRDefault="009C51E7" w:rsidP="009C51E7">
      <w:pPr>
        <w:pStyle w:val="Akapitzlist"/>
        <w:jc w:val="both"/>
        <w:rPr>
          <w:rFonts w:eastAsia="Calibri"/>
          <w:iCs/>
          <w:szCs w:val="22"/>
          <w:lang w:eastAsia="en-US"/>
        </w:rPr>
      </w:pPr>
      <w:r w:rsidRPr="009C51E7">
        <w:rPr>
          <w:rFonts w:eastAsia="Calibri"/>
          <w:iCs/>
          <w:szCs w:val="22"/>
          <w:lang w:eastAsia="en-US"/>
        </w:rPr>
        <w:t xml:space="preserve">Przedsiębiorstwo Usługowo-Handlowe ANN-POL </w:t>
      </w:r>
    </w:p>
    <w:p w:rsidR="009C51E7" w:rsidRDefault="009C51E7" w:rsidP="009C51E7">
      <w:pPr>
        <w:pStyle w:val="Akapitzlist"/>
        <w:jc w:val="both"/>
        <w:rPr>
          <w:rFonts w:eastAsia="Calibri"/>
          <w:iCs/>
          <w:szCs w:val="22"/>
          <w:lang w:eastAsia="en-US"/>
        </w:rPr>
      </w:pPr>
      <w:r w:rsidRPr="009C51E7">
        <w:rPr>
          <w:rFonts w:eastAsia="Calibri"/>
          <w:iCs/>
          <w:szCs w:val="22"/>
          <w:lang w:eastAsia="en-US"/>
        </w:rPr>
        <w:t>ul. Olsztyńska 25 45-260 Opole - Partner</w:t>
      </w:r>
    </w:p>
    <w:p w:rsidR="00D41A9B" w:rsidRDefault="00D41A9B" w:rsidP="00D41A9B">
      <w:pPr>
        <w:pStyle w:val="Akapitzlist"/>
        <w:numPr>
          <w:ilvl w:val="1"/>
          <w:numId w:val="2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Część 2: </w:t>
      </w:r>
    </w:p>
    <w:p w:rsidR="00D41A9B" w:rsidRDefault="00D41A9B" w:rsidP="00D41A9B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D41A9B">
        <w:rPr>
          <w:rFonts w:eastAsia="Calibri"/>
          <w:iCs/>
          <w:szCs w:val="22"/>
          <w:lang w:eastAsia="en-US"/>
        </w:rPr>
        <w:t xml:space="preserve">Remondis Opole. Sp. z o.o. </w:t>
      </w:r>
    </w:p>
    <w:p w:rsidR="00D41A9B" w:rsidRDefault="00D41A9B" w:rsidP="00D41A9B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D41A9B">
        <w:rPr>
          <w:rFonts w:eastAsia="Calibri"/>
          <w:iCs/>
          <w:szCs w:val="22"/>
          <w:lang w:eastAsia="en-US"/>
        </w:rPr>
        <w:t>Al. Przyjaźni 9 45-573 Opole</w:t>
      </w:r>
    </w:p>
    <w:p w:rsidR="00D41A9B" w:rsidRDefault="00D41A9B" w:rsidP="00D41A9B">
      <w:pPr>
        <w:ind w:left="708"/>
        <w:jc w:val="both"/>
        <w:rPr>
          <w:rFonts w:eastAsia="Calibri"/>
          <w:iCs/>
          <w:szCs w:val="22"/>
          <w:lang w:eastAsia="en-US"/>
        </w:rPr>
      </w:pPr>
    </w:p>
    <w:p w:rsidR="00D41A9B" w:rsidRPr="005F35E0" w:rsidRDefault="00D41A9B" w:rsidP="00D41A9B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</w:t>
      </w:r>
      <w:r w:rsidRPr="00834762">
        <w:rPr>
          <w:rFonts w:eastAsia="Calibri"/>
          <w:b/>
          <w:iCs/>
          <w:szCs w:val="22"/>
          <w:lang w:eastAsia="en-US"/>
        </w:rPr>
        <w:t xml:space="preserve"> </w:t>
      </w:r>
      <w:r>
        <w:rPr>
          <w:rFonts w:eastAsia="Calibri"/>
          <w:b/>
          <w:iCs/>
          <w:szCs w:val="22"/>
          <w:lang w:eastAsia="en-US"/>
        </w:rPr>
        <w:t>i doświadczenie personelu wykonawcy (D)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D41A9B" w:rsidRPr="005C5CC5" w:rsidRDefault="00D41A9B" w:rsidP="00D41A9B">
      <w:pPr>
        <w:jc w:val="both"/>
      </w:pPr>
    </w:p>
    <w:p w:rsidR="00D41A9B" w:rsidRDefault="00D41A9B" w:rsidP="00D41A9B"/>
    <w:p w:rsidR="00D41A9B" w:rsidRDefault="00D41A9B" w:rsidP="00D41A9B"/>
    <w:p w:rsidR="00D54BFA" w:rsidRDefault="005A341E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1E" w:rsidRDefault="005A341E" w:rsidP="00D41A9B">
      <w:r>
        <w:separator/>
      </w:r>
    </w:p>
  </w:endnote>
  <w:endnote w:type="continuationSeparator" w:id="0">
    <w:p w:rsidR="005A341E" w:rsidRDefault="005A341E" w:rsidP="00D4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0D6DED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E04C7A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0D6DED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50D11" wp14:editId="491328C1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F5D4F" wp14:editId="0B7BA0C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5A341E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0D6DE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0D6DE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5A341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5A341E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0D6DE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0D6DE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5A341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5A341E" w:rsidP="005C5CC5">
    <w:pPr>
      <w:pStyle w:val="Stopka"/>
      <w:rPr>
        <w:lang w:val="de-DE"/>
      </w:rPr>
    </w:pPr>
  </w:p>
  <w:p w:rsidR="001165F6" w:rsidRDefault="005A341E" w:rsidP="001165F6">
    <w:pPr>
      <w:jc w:val="center"/>
      <w:rPr>
        <w:b/>
        <w:color w:val="000000"/>
        <w:sz w:val="20"/>
        <w:szCs w:val="20"/>
      </w:rPr>
    </w:pPr>
  </w:p>
  <w:p w:rsidR="001165F6" w:rsidRDefault="005A341E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1E" w:rsidRDefault="005A341E" w:rsidP="00D41A9B">
      <w:r>
        <w:separator/>
      </w:r>
    </w:p>
  </w:footnote>
  <w:footnote w:type="continuationSeparator" w:id="0">
    <w:p w:rsidR="005A341E" w:rsidRDefault="005A341E" w:rsidP="00D4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D41A9B" w:rsidP="00824960">
    <w:pPr>
      <w:pStyle w:val="Nagwek"/>
      <w:jc w:val="center"/>
    </w:pPr>
    <w:r>
      <w:rPr>
        <w:noProof/>
      </w:rPr>
      <w:drawing>
        <wp:inline distT="0" distB="0" distL="0" distR="0" wp14:anchorId="067DB300" wp14:editId="1F48C50B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9B"/>
    <w:rsid w:val="000D6DED"/>
    <w:rsid w:val="005A341E"/>
    <w:rsid w:val="006956E4"/>
    <w:rsid w:val="007A5202"/>
    <w:rsid w:val="009C51E7"/>
    <w:rsid w:val="00D41A9B"/>
    <w:rsid w:val="00E0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A9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A9B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A9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1A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A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A9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A9B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A9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1A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A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cp:lastPrinted>2018-08-14T07:17:00Z</cp:lastPrinted>
  <dcterms:created xsi:type="dcterms:W3CDTF">2018-08-09T09:09:00Z</dcterms:created>
  <dcterms:modified xsi:type="dcterms:W3CDTF">2018-08-14T07:17:00Z</dcterms:modified>
</cp:coreProperties>
</file>